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B3154" w:rsidR="00061896" w:rsidRPr="005F4693" w:rsidRDefault="00B23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8B82D" w:rsidR="00061896" w:rsidRPr="00E407AC" w:rsidRDefault="00B23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BEB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938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EF1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BFCB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094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BF3E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C105" w:rsidR="00FC15B4" w:rsidRPr="00D11D17" w:rsidRDefault="00B2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A824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4D5E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6F0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0B88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79FB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5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7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0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A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6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F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37E3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12DC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8B28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494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CB27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212E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A1EA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4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2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D6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E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F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4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1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88D1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3C74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D456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D844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A7D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E7D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68D6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F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C0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4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F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3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B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BC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22A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E3A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FC6E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163D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CBEC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4EFF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0006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A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E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0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1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B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A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5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BC50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A738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133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5B8" w:rsidR="009A6C64" w:rsidRPr="00C2583D" w:rsidRDefault="00B2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C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AD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7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E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A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C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B1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