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F7E31" w:rsidR="0061148E" w:rsidRPr="008F69F5" w:rsidRDefault="009222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59439" w:rsidR="0061148E" w:rsidRPr="008F69F5" w:rsidRDefault="00922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031C2B" w:rsidR="00B87ED3" w:rsidRPr="008F69F5" w:rsidRDefault="009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C7A40" w:rsidR="00B87ED3" w:rsidRPr="008F69F5" w:rsidRDefault="009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8CE2EE" w:rsidR="00B87ED3" w:rsidRPr="008F69F5" w:rsidRDefault="009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E3D263" w:rsidR="00B87ED3" w:rsidRPr="008F69F5" w:rsidRDefault="009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468F35" w:rsidR="00B87ED3" w:rsidRPr="008F69F5" w:rsidRDefault="009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FB8D6B" w:rsidR="00B87ED3" w:rsidRPr="008F69F5" w:rsidRDefault="009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6E6BB" w:rsidR="00B87ED3" w:rsidRPr="008F69F5" w:rsidRDefault="00922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41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FD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E73A0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B2472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8A8EA0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951759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6B043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E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5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6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E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D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4F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3DCDCD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AB8E6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30343A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708FF8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88C23E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AABB83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2E1931" w:rsidR="00B87ED3" w:rsidRPr="008F69F5" w:rsidRDefault="00922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D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4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0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F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0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CC06D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EFA2A0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B77C77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318F3F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9A509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4C974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8B4C8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E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D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1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C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277C5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FBA59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46976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F3FE8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EDF51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ACFD8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AA43C2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9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C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E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3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A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4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6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36D9F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BA5E9D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53BA3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58B6D3" w:rsidR="00B87ED3" w:rsidRPr="008F69F5" w:rsidRDefault="00922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B4E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5C54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CF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1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D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A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E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5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2A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2022-10-28T15:16:00.0000000Z</dcterms:modified>
</coreProperties>
</file>