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4457" w:rsidR="0061148E" w:rsidRPr="00944D28" w:rsidRDefault="00A43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9DC4" w:rsidR="0061148E" w:rsidRPr="004A7085" w:rsidRDefault="00A43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7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D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D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7C0D9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C35D0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EDA60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239A9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B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6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3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C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AF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721A4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EA213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85B99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871A6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192C4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65EAE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365B25" w:rsidR="00B87ED3" w:rsidRPr="00944D28" w:rsidRDefault="00A43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2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C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A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3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644C5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EDD33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4A0FC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B841B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04E4BA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D9CFB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A4F80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9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7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C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8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0C9DD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50499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5F576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AF802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A2BC2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C118F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69DF9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C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9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A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932EA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5A3E7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F2280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19591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46CD42" w:rsidR="00B87ED3" w:rsidRPr="00944D28" w:rsidRDefault="00A43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9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A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B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3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D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2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83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