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B6BA" w:rsidR="0061148E" w:rsidRPr="00944D28" w:rsidRDefault="00812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825C" w:rsidR="0061148E" w:rsidRPr="004A7085" w:rsidRDefault="00812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4973A" w:rsidR="00B87ED3" w:rsidRPr="00944D28" w:rsidRDefault="0081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7D3F9" w:rsidR="00B87ED3" w:rsidRPr="00944D28" w:rsidRDefault="0081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7A8E4" w:rsidR="00B87ED3" w:rsidRPr="00944D28" w:rsidRDefault="0081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CA35F" w:rsidR="00B87ED3" w:rsidRPr="00944D28" w:rsidRDefault="0081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DD586" w:rsidR="00B87ED3" w:rsidRPr="00944D28" w:rsidRDefault="0081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66683" w:rsidR="00B87ED3" w:rsidRPr="00944D28" w:rsidRDefault="0081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4286" w:rsidR="00B87ED3" w:rsidRPr="00944D28" w:rsidRDefault="0081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CA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CE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BDE96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A9B6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0F8A7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7B7F9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423A4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7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0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5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F8148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DFE8C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865CB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421ED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AD695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EF3A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2C60D" w:rsidR="00B87ED3" w:rsidRPr="00944D28" w:rsidRDefault="0081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B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4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2B542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BF046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794C6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B6D18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86FD0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E6786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A5C2C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6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E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B1C8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45D0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3FDC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FDD4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C209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6F0C7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B4936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6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1CCE2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16EEB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EE519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DA960" w:rsidR="00B87ED3" w:rsidRPr="00944D28" w:rsidRDefault="0081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9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A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B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7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A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2E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