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26E3" w:rsidR="0061148E" w:rsidRPr="00C834E2" w:rsidRDefault="001A4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FC203" w:rsidR="0061148E" w:rsidRPr="00C834E2" w:rsidRDefault="001A4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C0751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CFA9A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859D8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E96B6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A04B1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CAB95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9172" w:rsidR="00B87ED3" w:rsidRPr="00944D28" w:rsidRDefault="001A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2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C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12E2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2A04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B8051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CBD1B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39ECD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2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0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8D091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6F05F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93256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6EB1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ABE4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D4975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8625" w:rsidR="00B87ED3" w:rsidRPr="00944D28" w:rsidRDefault="001A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E55B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099A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4E43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FE69B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3B1C6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560E7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080F0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B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967D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7173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6A915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01AD5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3BD79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1C21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8CAD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3DA2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27FA2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3F64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CD765" w:rsidR="00B87ED3" w:rsidRPr="00944D28" w:rsidRDefault="001A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B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8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5C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2022-10-21T00:38:00.0000000Z</dcterms:modified>
</coreProperties>
</file>