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82399" w:rsidR="0061148E" w:rsidRPr="00177744" w:rsidRDefault="00914A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B6F50" w:rsidR="0061148E" w:rsidRPr="00177744" w:rsidRDefault="00914A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B3D14" w:rsidR="00983D57" w:rsidRPr="00177744" w:rsidRDefault="00914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7A2DD" w:rsidR="00983D57" w:rsidRPr="00177744" w:rsidRDefault="00914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6CC48" w:rsidR="00983D57" w:rsidRPr="00177744" w:rsidRDefault="00914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3BC4F" w:rsidR="00983D57" w:rsidRPr="00177744" w:rsidRDefault="00914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8A748" w:rsidR="00983D57" w:rsidRPr="00177744" w:rsidRDefault="00914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1F165" w:rsidR="00983D57" w:rsidRPr="00177744" w:rsidRDefault="00914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A41E5B" w:rsidR="00983D57" w:rsidRPr="00177744" w:rsidRDefault="00914A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A2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18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76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5D8D2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28A98B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B0759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43E7D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05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7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6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B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D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5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E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CAD77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DD0A74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170D7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B43B9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FB476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423F7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E3B2D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7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C5EC5" w:rsidR="00B87ED3" w:rsidRPr="00177744" w:rsidRDefault="00914A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2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1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B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49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1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660D6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D3D49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F73B0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17CF3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7A999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302078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4F2ED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D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4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5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3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2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A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8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5E5DB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2C53E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9385B4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3AA49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30B66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C8544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B8ACF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F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5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D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D8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9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1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9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9AFC8E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73C1C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34376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3D7FF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44645" w:rsidR="00B87ED3" w:rsidRPr="00177744" w:rsidRDefault="00914A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4BE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70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D7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D9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F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2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8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B3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2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AD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2022-10-21T01:52:00.0000000Z</dcterms:modified>
</coreProperties>
</file>