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A39F" w:rsidR="0061148E" w:rsidRPr="00177744" w:rsidRDefault="00FF7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33AB" w:rsidR="0061148E" w:rsidRPr="00177744" w:rsidRDefault="00FF7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A9EB7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F2CC8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90C1E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0F40C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5FF0D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DEBDA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F402E" w:rsidR="00983D57" w:rsidRPr="00177744" w:rsidRDefault="00FF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2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DC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E1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E3D65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EBE3B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6EDA6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188EE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3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8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A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6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4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7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E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39857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F7258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35334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4C99F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3DE36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FC158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F76B5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8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2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B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7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0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9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9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FFF9E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6B87F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EA415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9F893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7C3CF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2A07D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02FD4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E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0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9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2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F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3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7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DF875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E7EB4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F151B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C07AE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E719A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9A33A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CC04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1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F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9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F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8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7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1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9FBBC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1FD1F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AE21A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509DA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FE228" w:rsidR="00B87ED3" w:rsidRPr="00177744" w:rsidRDefault="00FF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C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18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A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8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0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7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4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8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3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2022-10-21T01:49:00.0000000Z</dcterms:modified>
</coreProperties>
</file>