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A959D" w:rsidR="0061148E" w:rsidRPr="00944D28" w:rsidRDefault="00CB0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2670" w:rsidR="0061148E" w:rsidRPr="004A7085" w:rsidRDefault="00CB0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E7819" w:rsidR="00B87ED3" w:rsidRPr="00944D28" w:rsidRDefault="00C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84F76" w:rsidR="00B87ED3" w:rsidRPr="00944D28" w:rsidRDefault="00C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EA2B2" w:rsidR="00B87ED3" w:rsidRPr="00944D28" w:rsidRDefault="00C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4C868" w:rsidR="00B87ED3" w:rsidRPr="00944D28" w:rsidRDefault="00C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FE55E" w:rsidR="00B87ED3" w:rsidRPr="00944D28" w:rsidRDefault="00C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8EDA2" w:rsidR="00B87ED3" w:rsidRPr="00944D28" w:rsidRDefault="00C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84A12" w:rsidR="00B87ED3" w:rsidRPr="00944D28" w:rsidRDefault="00C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D5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99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06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D3ECA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C536F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5D4EF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30887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9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0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7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E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9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6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AF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C5E36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04D23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72419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B4612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DCA84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F45A4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3AF9C" w:rsidR="00B87ED3" w:rsidRPr="00944D28" w:rsidRDefault="00C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C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B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F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12344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5CE95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86CE2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AC113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B3D02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07B72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DF170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2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C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B148D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E0DD3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6DCAA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BAB37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737CF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C2A14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96412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5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C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4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93C94" w:rsidR="00B87ED3" w:rsidRPr="00944D28" w:rsidRDefault="00CB0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05AC5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91A3F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51D5C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FA9C5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E77F7" w:rsidR="00B87ED3" w:rsidRPr="00944D28" w:rsidRDefault="00C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59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27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7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0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0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C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59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