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5375F" w:rsidR="0061148E" w:rsidRPr="0035681E" w:rsidRDefault="00AF5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A44ED" w:rsidR="0061148E" w:rsidRPr="0035681E" w:rsidRDefault="00AF5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B700C" w:rsidR="00CD0676" w:rsidRPr="00944D28" w:rsidRDefault="00A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8D648" w:rsidR="00CD0676" w:rsidRPr="00944D28" w:rsidRDefault="00A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C8ADB" w:rsidR="00CD0676" w:rsidRPr="00944D28" w:rsidRDefault="00A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DF93B" w:rsidR="00CD0676" w:rsidRPr="00944D28" w:rsidRDefault="00A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B13CA" w:rsidR="00CD0676" w:rsidRPr="00944D28" w:rsidRDefault="00A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839A5" w:rsidR="00CD0676" w:rsidRPr="00944D28" w:rsidRDefault="00A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B06F6" w:rsidR="00CD0676" w:rsidRPr="00944D28" w:rsidRDefault="00A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3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C4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AF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E5A67" w:rsidR="00B87ED3" w:rsidRPr="00944D28" w:rsidRDefault="00A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1A17E" w:rsidR="00B87ED3" w:rsidRPr="00944D28" w:rsidRDefault="00A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F2F11" w:rsidR="00B87ED3" w:rsidRPr="00944D28" w:rsidRDefault="00A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4CCD1" w:rsidR="00B87ED3" w:rsidRPr="00944D28" w:rsidRDefault="00A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8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F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A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E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D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4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D5AED" w:rsidR="00B87ED3" w:rsidRPr="00944D28" w:rsidRDefault="00A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72106" w:rsidR="00B87ED3" w:rsidRPr="00944D28" w:rsidRDefault="00A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A9D6F" w:rsidR="00B87ED3" w:rsidRPr="00944D28" w:rsidRDefault="00A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F40ED" w:rsidR="00B87ED3" w:rsidRPr="00944D28" w:rsidRDefault="00A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4D151" w:rsidR="00B87ED3" w:rsidRPr="00944D28" w:rsidRDefault="00A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522BC" w:rsidR="00B87ED3" w:rsidRPr="00944D28" w:rsidRDefault="00A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81749" w:rsidR="00B87ED3" w:rsidRPr="00944D28" w:rsidRDefault="00A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5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6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E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2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E58BA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BA578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5CAA8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6160C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B02B4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EA415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C5B71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E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7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30A73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C4EB4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161E0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CCFF0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6E4B9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494E1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528EFB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4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2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1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0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4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DC028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C5F3D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368A3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1C79A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35245" w:rsidR="00B87ED3" w:rsidRPr="00944D28" w:rsidRDefault="00A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82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C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1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E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1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7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D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4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EA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2022-10-28T14:36:00.0000000Z</dcterms:modified>
</coreProperties>
</file>