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AEE64" w:rsidR="00061896" w:rsidRPr="005F4693" w:rsidRDefault="00552A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3E6C3" w:rsidR="00061896" w:rsidRPr="00E407AC" w:rsidRDefault="00552A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FA62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5453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A36C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A219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96370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40850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B8E6" w:rsidR="00FC15B4" w:rsidRPr="00D11D17" w:rsidRDefault="0055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86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A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2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D0FCB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EF09A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67C7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5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C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F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7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3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1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3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12014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C5EEF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23176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AD633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BC5D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CE75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6EBD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8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2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0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8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1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E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0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B26D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6462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7373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288ED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807BB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8B392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6F38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E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E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E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B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D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D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46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0A326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BCB1A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D494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EC77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0E7B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AD75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7B0C9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F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B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4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7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5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2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6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7CB98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6DD18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9548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B1BA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5B72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7A88A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FB89" w:rsidR="009A6C64" w:rsidRPr="00C2583D" w:rsidRDefault="0055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A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C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A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1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A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9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7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A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A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