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99AC7" w:rsidR="00061896" w:rsidRPr="005F4693" w:rsidRDefault="008B1B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12DD9" w:rsidR="00061896" w:rsidRPr="00E407AC" w:rsidRDefault="008B1B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FD1C3" w:rsidR="00FC15B4" w:rsidRPr="00D11D17" w:rsidRDefault="008B1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54DE3" w:rsidR="00FC15B4" w:rsidRPr="00D11D17" w:rsidRDefault="008B1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D22C2" w:rsidR="00FC15B4" w:rsidRPr="00D11D17" w:rsidRDefault="008B1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0F948" w:rsidR="00FC15B4" w:rsidRPr="00D11D17" w:rsidRDefault="008B1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37E18" w:rsidR="00FC15B4" w:rsidRPr="00D11D17" w:rsidRDefault="008B1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A5865" w:rsidR="00FC15B4" w:rsidRPr="00D11D17" w:rsidRDefault="008B1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E2D41" w:rsidR="00FC15B4" w:rsidRPr="00D11D17" w:rsidRDefault="008B1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88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64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FA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C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73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4F2D7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35128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B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3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9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2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C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5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D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E3200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6BB60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C4403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1895F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C0D99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CE5CD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71142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1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F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A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F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28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8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D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9780B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3F538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9EF8A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96C83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04CE7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CFC67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78DF7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E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3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7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C4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2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B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E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C2284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BE8D6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0CDE0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9516C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D87B1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5ED9D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0531D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4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0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6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5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B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9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1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7A74C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B3F70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16BEF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D9A2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E6A1C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A7897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68D61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39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4D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16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20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29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E10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0A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C135B" w:rsidR="009A6C64" w:rsidRPr="00C2583D" w:rsidRDefault="008B1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C0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5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5F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41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CB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9B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FF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84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BD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F8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AA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D8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05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B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1BA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