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D3F1E" w:rsidR="0061148E" w:rsidRPr="00944D28" w:rsidRDefault="00C95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E243" w:rsidR="0061148E" w:rsidRPr="004A7085" w:rsidRDefault="00C95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C0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5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9E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C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F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C95A9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2AC5C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4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6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3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57251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20EAA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FE401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DCDA9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C9894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B0D4A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7118B" w:rsidR="00B87ED3" w:rsidRPr="00944D28" w:rsidRDefault="00C95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6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3D3A4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9C714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9EFF3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762D3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36BAB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14C3B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B4AA1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7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6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6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6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A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05E08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F76E5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40A38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C9691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F6EE8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20DAE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AC875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4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E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9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E824F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B4753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A43CF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3032C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E74C2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BE69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DDD60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9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8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D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2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D81B4" w:rsidR="00B87ED3" w:rsidRPr="00944D28" w:rsidRDefault="00C95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1E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5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BC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1C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79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9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5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6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0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5C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2019-11-27T13:00:00Z</dcterms:modified>
</cp:coreProperties>
</file>