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B0F3" w:rsidR="0061148E" w:rsidRPr="000C582F" w:rsidRDefault="00483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2488" w:rsidR="0061148E" w:rsidRPr="000C582F" w:rsidRDefault="00483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8AEE2" w:rsidR="00B87ED3" w:rsidRPr="000C582F" w:rsidRDefault="0048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B791D" w:rsidR="00B87ED3" w:rsidRPr="000C582F" w:rsidRDefault="0048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7BCAA" w:rsidR="00B87ED3" w:rsidRPr="000C582F" w:rsidRDefault="0048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13AB3" w:rsidR="00B87ED3" w:rsidRPr="000C582F" w:rsidRDefault="0048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4AB44" w:rsidR="00B87ED3" w:rsidRPr="000C582F" w:rsidRDefault="0048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BAC55" w:rsidR="00B87ED3" w:rsidRPr="000C582F" w:rsidRDefault="0048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BD17E" w:rsidR="00B87ED3" w:rsidRPr="000C582F" w:rsidRDefault="00483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74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C1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02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9A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5B6F1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064B8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ACDF2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6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F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05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A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2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4B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B9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6E9BA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FD8D0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1F929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03C1D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85853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05C91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6F0BD" w:rsidR="00B87ED3" w:rsidRPr="000C582F" w:rsidRDefault="00483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1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0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E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1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B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E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9917E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580B8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699E8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62F2D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4E470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054A3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873AB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7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E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A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AD4DE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83873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5B3BB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05656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E4662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6E5B4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44DAF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F1EF4" w:rsidR="00B87ED3" w:rsidRPr="000C582F" w:rsidRDefault="00483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CE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EE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5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4EE91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98FA1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E7CE0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71834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79E37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E3DDA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D0B5B" w:rsidR="00B87ED3" w:rsidRPr="000C582F" w:rsidRDefault="00483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1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9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8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D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7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7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FC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