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C3BD" w:rsidR="0061148E" w:rsidRPr="000C582F" w:rsidRDefault="00B60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EA83" w:rsidR="0061148E" w:rsidRPr="000C582F" w:rsidRDefault="00B60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12270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9F717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C16F5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0D5A9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8447E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D72A3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6C4A2" w:rsidR="00B87ED3" w:rsidRPr="000C582F" w:rsidRDefault="00B6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09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98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09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E5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F76FB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968E2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44E9E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5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5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0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B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3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9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0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D4851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379A0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3E9C6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DB43B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3EA27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15FF4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155FE" w:rsidR="00B87ED3" w:rsidRPr="000C582F" w:rsidRDefault="00B6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79147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B7779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02F19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A0073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FB2FC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1C6DA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4BE35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D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D9715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787D9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7E19B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25B2E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CDFD1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23669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EB579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6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4CA34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AA156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82297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4CCE8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09370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2F400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A7643" w:rsidR="00B87ED3" w:rsidRPr="000C582F" w:rsidRDefault="00B6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3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02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