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B75A" w:rsidR="0061148E" w:rsidRPr="00C61931" w:rsidRDefault="003227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5800" w:rsidR="0061148E" w:rsidRPr="00C61931" w:rsidRDefault="003227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8B973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94D9E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FD551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AC1C7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72D46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F7E2F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15810" w:rsidR="00B87ED3" w:rsidRPr="00944D28" w:rsidRDefault="0032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4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4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A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D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FC5AD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849F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A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41E72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43B0A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EA976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2CECF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9BE6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098F6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9484" w:rsidR="00B87ED3" w:rsidRPr="00944D28" w:rsidRDefault="0032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B2512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C60D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45A3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2DC9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3A9B8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67CE0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221DE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69D09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47E7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A0D47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E9373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CFF46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CA6CF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99D8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02C8D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4BAB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CF24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C07F4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0947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CAA3A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F729D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2C5BE" w:rsidR="00B87ED3" w:rsidRPr="00944D28" w:rsidRDefault="0032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A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5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1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4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61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7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5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7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