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F900" w:rsidR="0061148E" w:rsidRPr="00C834E2" w:rsidRDefault="00D52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14A0" w:rsidR="0061148E" w:rsidRPr="00C834E2" w:rsidRDefault="00D52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25560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06BF1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C30AC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E2FE2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6F822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041B8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6EFDB" w:rsidR="00B87ED3" w:rsidRPr="00944D28" w:rsidRDefault="00D5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A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8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2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A1FE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C1C7E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25F50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1A50B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861CC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24824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C8436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EF42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03A5" w:rsidR="00B87ED3" w:rsidRPr="00944D28" w:rsidRDefault="00D5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34ABD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583B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27A27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1C0D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C3EE0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7723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123AC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25661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0D0B6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4BF6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8AA01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BA5CF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0F424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0C75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FE31C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E3C0C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EAE59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E6A4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60FF0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CD90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2B745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FA9E7" w:rsidR="00B87ED3" w:rsidRPr="00944D28" w:rsidRDefault="00D5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1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C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2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2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8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9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E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0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241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