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96827" w:rsidR="0061148E" w:rsidRPr="00944D28" w:rsidRDefault="003D5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9B519" w:rsidR="0061148E" w:rsidRPr="004A7085" w:rsidRDefault="003D5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51859" w:rsidR="00B87ED3" w:rsidRPr="00944D28" w:rsidRDefault="003D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A735A" w:rsidR="00B87ED3" w:rsidRPr="00944D28" w:rsidRDefault="003D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7FD87" w:rsidR="00B87ED3" w:rsidRPr="00944D28" w:rsidRDefault="003D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BDB29" w:rsidR="00B87ED3" w:rsidRPr="00944D28" w:rsidRDefault="003D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D7F74" w:rsidR="00B87ED3" w:rsidRPr="00944D28" w:rsidRDefault="003D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FD0CE" w:rsidR="00B87ED3" w:rsidRPr="00944D28" w:rsidRDefault="003D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F4E35" w:rsidR="00B87ED3" w:rsidRPr="00944D28" w:rsidRDefault="003D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5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EC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23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4A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F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39360" w:rsidR="00B87ED3" w:rsidRPr="00944D28" w:rsidRDefault="003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4A23F" w:rsidR="00B87ED3" w:rsidRPr="00944D28" w:rsidRDefault="003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F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8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3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2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C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9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3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0C64F" w:rsidR="00B87ED3" w:rsidRPr="00944D28" w:rsidRDefault="003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05B26" w:rsidR="00B87ED3" w:rsidRPr="00944D28" w:rsidRDefault="003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FC5EA" w:rsidR="00B87ED3" w:rsidRPr="00944D28" w:rsidRDefault="003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408C4" w:rsidR="00B87ED3" w:rsidRPr="00944D28" w:rsidRDefault="003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D40C7" w:rsidR="00B87ED3" w:rsidRPr="00944D28" w:rsidRDefault="003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13063" w:rsidR="00B87ED3" w:rsidRPr="00944D28" w:rsidRDefault="003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6A0AF" w:rsidR="00B87ED3" w:rsidRPr="00944D28" w:rsidRDefault="003D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5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8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1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A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A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F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079FF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6A721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DD1B4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93E79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0269A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04DAD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357E8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6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2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E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5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0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0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BDCFC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A805F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70366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1CD12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7A0DE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17647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C3D42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9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A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3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3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6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4CBEC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F6846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D88CA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E7D56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97DCF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CC106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ED533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0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5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A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5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5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A2EF4" w:rsidR="00B87ED3" w:rsidRPr="00944D28" w:rsidRDefault="003D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69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19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8B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60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D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DE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7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F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A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E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A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9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F5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