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0D4D8" w:rsidR="0061148E" w:rsidRPr="009231D2" w:rsidRDefault="00100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E13B" w:rsidR="0061148E" w:rsidRPr="009231D2" w:rsidRDefault="00100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27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7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5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E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6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0CBA7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3F4E6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0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7C1FB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05D84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F89E7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8B55A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D7BF3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08E83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7F48E" w:rsidR="00B87ED3" w:rsidRPr="00944D28" w:rsidRDefault="001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D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A76FA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F3817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726C0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33D6B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7F1BA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039F5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EBAC0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92EF" w:rsidR="00B87ED3" w:rsidRPr="00944D28" w:rsidRDefault="00100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E1E9E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FE93C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ECA5B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FD085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7FBED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5CE5C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0223B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08385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4BFBC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91A01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1034E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D8762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0DCB2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B7A90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CFD3" w:rsidR="00B87ED3" w:rsidRPr="00944D28" w:rsidRDefault="00100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8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9AD085" w:rsidR="00B87ED3" w:rsidRPr="00944D28" w:rsidRDefault="001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10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282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0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56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F26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95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C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2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B3C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