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874EE" w:rsidR="00380DB3" w:rsidRPr="0068293E" w:rsidRDefault="00482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D5D01" w:rsidR="00380DB3" w:rsidRPr="0068293E" w:rsidRDefault="00482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2CE53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64A30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6113D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13FFD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A7CC2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F7AEF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ED77C" w:rsidR="00240DC4" w:rsidRPr="00B03D55" w:rsidRDefault="00482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8444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FD36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45F11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565DA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79CD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12403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67756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0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D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F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1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A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F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C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5394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C298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DF41A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08476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0763A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4E313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7060D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3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1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A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6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4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F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97516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88FD6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A637D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92B32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DECFC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51E46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BE5B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D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2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7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A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9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7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A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665F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B2140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6CBB7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44A1D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3347B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A6E13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15978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2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7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1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B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1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D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29332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A774D" w:rsidR="009A6C64" w:rsidRPr="00730585" w:rsidRDefault="0048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0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B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D1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77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1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5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F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5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D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C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B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7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