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838C6" w:rsidR="00061896" w:rsidRPr="005F4693" w:rsidRDefault="00F54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3B598" w:rsidR="00061896" w:rsidRPr="00E407AC" w:rsidRDefault="00F54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B3590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FDB5D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2F82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51230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22AD3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EC6A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595B" w:rsidR="00FC15B4" w:rsidRPr="00D11D17" w:rsidRDefault="00F54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881BD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F9C05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0108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021B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EE83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00A17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2E4A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5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1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5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A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A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F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8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86ED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3944E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7D40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66EC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1E3D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1596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A620A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9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D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7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7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C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E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F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8D18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87363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D200B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1F9E7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5952B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A064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06F3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6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F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2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C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8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2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D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8C71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842ED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7A6A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4733C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DE065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F3097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D04B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C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C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1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5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6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8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D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BAC14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435B3" w:rsidR="009A6C64" w:rsidRPr="00C2583D" w:rsidRDefault="00F54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A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4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0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5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D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7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7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2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8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5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