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5D1C" w:rsidR="0061148E" w:rsidRPr="008F69F5" w:rsidRDefault="00C042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2416" w:rsidR="0061148E" w:rsidRPr="008F69F5" w:rsidRDefault="00C042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1614F" w:rsidR="00B87ED3" w:rsidRPr="008F69F5" w:rsidRDefault="00C04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DB0178" w:rsidR="00B87ED3" w:rsidRPr="008F69F5" w:rsidRDefault="00C04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0B1B7" w:rsidR="00B87ED3" w:rsidRPr="008F69F5" w:rsidRDefault="00C04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A92E8" w:rsidR="00B87ED3" w:rsidRPr="008F69F5" w:rsidRDefault="00C04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94E15" w:rsidR="00B87ED3" w:rsidRPr="008F69F5" w:rsidRDefault="00C04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0001D" w:rsidR="00B87ED3" w:rsidRPr="008F69F5" w:rsidRDefault="00C04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26AF6" w:rsidR="00B87ED3" w:rsidRPr="008F69F5" w:rsidRDefault="00C04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381C2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D8B26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A0D26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ADD61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C60D6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20674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7DFE1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7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B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E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47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AD1C5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2942E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8BF07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7A5B7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83E36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F539B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53478" w:rsidR="00B87ED3" w:rsidRPr="008F69F5" w:rsidRDefault="00C04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456D1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9F5AB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6B283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92F9C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1C18B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FDD82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7D4A5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3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4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C60F6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543A3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8C097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51F41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FBE09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63318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79CD5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0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A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36120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60EA8" w:rsidR="00B87ED3" w:rsidRPr="008F69F5" w:rsidRDefault="00C04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B7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CE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FD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B1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BD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1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D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B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2C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