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1AC3" w:rsidR="0061148E" w:rsidRPr="000C582F" w:rsidRDefault="00033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C46D" w:rsidR="0061148E" w:rsidRPr="000C582F" w:rsidRDefault="00033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99171" w:rsidR="00B87ED3" w:rsidRPr="000C582F" w:rsidRDefault="0003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E30B7" w:rsidR="00B87ED3" w:rsidRPr="000C582F" w:rsidRDefault="0003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A98C2" w:rsidR="00B87ED3" w:rsidRPr="000C582F" w:rsidRDefault="0003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E0A22" w:rsidR="00B87ED3" w:rsidRPr="000C582F" w:rsidRDefault="0003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CB790" w:rsidR="00B87ED3" w:rsidRPr="000C582F" w:rsidRDefault="0003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BF8BE" w:rsidR="00B87ED3" w:rsidRPr="000C582F" w:rsidRDefault="0003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9BFAB" w:rsidR="00B87ED3" w:rsidRPr="000C582F" w:rsidRDefault="00033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73B43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9F996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00A83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ED6F8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A6AA6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DB2C7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7A5C1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4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9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446B" w:rsidR="00B87ED3" w:rsidRPr="000C582F" w:rsidRDefault="000330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F76F6" w:rsidR="00B87ED3" w:rsidRPr="000C582F" w:rsidRDefault="000330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5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6B842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8D6FA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9DB96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F7381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27E29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ABA4B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2A916" w:rsidR="00B87ED3" w:rsidRPr="000C582F" w:rsidRDefault="00033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C3DBE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E5A89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46E47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C5781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E7A67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30033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3420A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A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B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2E3CA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BB687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B96E0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9E5D2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8B290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BDC1C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78E83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4107E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80E57" w:rsidR="00B87ED3" w:rsidRPr="000C582F" w:rsidRDefault="00033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C5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DE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5B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6E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13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3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