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9A39" w:rsidR="0061148E" w:rsidRPr="000C582F" w:rsidRDefault="001B2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21B25" w:rsidR="0061148E" w:rsidRPr="000C582F" w:rsidRDefault="001B2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EF3C4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77019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74E0B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3434BA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10ADC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3C739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82896" w:rsidR="00B87ED3" w:rsidRPr="000C582F" w:rsidRDefault="001B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0FE29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D557F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5FE0E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B70B8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AA258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1938C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D3CE9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6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D2908" w:rsidR="00B87ED3" w:rsidRPr="000C582F" w:rsidRDefault="001B28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32C68" w:rsidR="00B87ED3" w:rsidRPr="000C582F" w:rsidRDefault="001B28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2D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6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B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E5DE8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24C73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50534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319CC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4D444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799BC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273B1" w:rsidR="00B87ED3" w:rsidRPr="000C582F" w:rsidRDefault="001B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5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DAF4AD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BF6BB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2192B6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11723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C6408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ACB8A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202CB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4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1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6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2AF8C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829E6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DB28E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0A02D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05003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D4FE1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FC2B9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6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C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7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A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E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642249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CB845" w:rsidR="00B87ED3" w:rsidRPr="000C582F" w:rsidRDefault="001B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89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FC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71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07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C6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4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61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E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B4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8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2022-10-21T06:17:00.0000000Z</dcterms:modified>
</coreProperties>
</file>