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8C967" w:rsidR="0061148E" w:rsidRPr="000C582F" w:rsidRDefault="00FF15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A543" w:rsidR="0061148E" w:rsidRPr="000C582F" w:rsidRDefault="00FF15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28C8A" w:rsidR="00B87ED3" w:rsidRPr="000C582F" w:rsidRDefault="00FF1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5FE2C" w:rsidR="00B87ED3" w:rsidRPr="000C582F" w:rsidRDefault="00FF1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27F8F" w:rsidR="00B87ED3" w:rsidRPr="000C582F" w:rsidRDefault="00FF1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B2D2C" w:rsidR="00B87ED3" w:rsidRPr="000C582F" w:rsidRDefault="00FF1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F5834" w:rsidR="00B87ED3" w:rsidRPr="000C582F" w:rsidRDefault="00FF1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A6EDB" w:rsidR="00B87ED3" w:rsidRPr="000C582F" w:rsidRDefault="00FF1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7219E" w:rsidR="00B87ED3" w:rsidRPr="000C582F" w:rsidRDefault="00FF1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2F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7B6D5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D83E1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D2055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7B681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BA592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0F960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CD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A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1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4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14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C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BB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75A70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28242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58566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B31B9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4BE8E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E3334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B80E5" w:rsidR="00B87ED3" w:rsidRPr="000C582F" w:rsidRDefault="00FF1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5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F1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C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6FD1C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A6F65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DCD78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AC5FF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81E6A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4DDE3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826C3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5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A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3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56CB6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28A42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1358F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B6B2A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ADA19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E8BF9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6FF8C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E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B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D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6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3C470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74BF9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EFD35" w:rsidR="00B87ED3" w:rsidRPr="000C582F" w:rsidRDefault="00FF1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B2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AE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2F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40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3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4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4E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4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