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0F902" w:rsidR="0061148E" w:rsidRPr="00C61931" w:rsidRDefault="00D86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4821F" w:rsidR="0061148E" w:rsidRPr="00C61931" w:rsidRDefault="00D86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621D1" w:rsidR="00B87ED3" w:rsidRPr="00944D28" w:rsidRDefault="00D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5E34C" w:rsidR="00B87ED3" w:rsidRPr="00944D28" w:rsidRDefault="00D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864EC" w:rsidR="00B87ED3" w:rsidRPr="00944D28" w:rsidRDefault="00D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7185D" w:rsidR="00B87ED3" w:rsidRPr="00944D28" w:rsidRDefault="00D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92035" w:rsidR="00B87ED3" w:rsidRPr="00944D28" w:rsidRDefault="00D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E4761" w:rsidR="00B87ED3" w:rsidRPr="00944D28" w:rsidRDefault="00D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17866" w:rsidR="00B87ED3" w:rsidRPr="00944D28" w:rsidRDefault="00D86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5D32C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6D17E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063C3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FE4A5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93CF2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44D1E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5731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3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F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0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3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3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DD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663B8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03581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586E7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DDF8F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D0362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D4AFB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B574D" w:rsidR="00B87ED3" w:rsidRPr="00944D28" w:rsidRDefault="00D8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C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6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7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2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72ABA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7D902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72220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C6C25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E5777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88F34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EE19C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5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D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E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A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2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22807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934F6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11C14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52110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04AD4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5C601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60166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6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E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3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0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4A4B1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0E040" w:rsidR="00B87ED3" w:rsidRPr="00944D28" w:rsidRDefault="00D8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0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40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B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33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98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E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1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F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8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AC0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2022-10-28T18:57:00.0000000Z</dcterms:modified>
</coreProperties>
</file>