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C7F8" w:rsidR="0061148E" w:rsidRPr="00C61931" w:rsidRDefault="009B2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DD60" w:rsidR="0061148E" w:rsidRPr="00C61931" w:rsidRDefault="009B2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C6646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C9690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17CBD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869DF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17EB0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ED403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72261" w:rsidR="00B87ED3" w:rsidRPr="00944D28" w:rsidRDefault="009B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5D3E6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04823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B9E0D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8F54E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9A1F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A0EA8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11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D9CC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DB87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3B99F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00CA1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F51E9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50BA8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908E6" w:rsidR="00B87ED3" w:rsidRPr="00944D28" w:rsidRDefault="009B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F2277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CE1F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E150E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A45CD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583E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E88E4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80F14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2CCA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CC513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B272F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BD43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2253C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62D22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C1397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B8FC0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0802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B3A91" w:rsidR="00B87ED3" w:rsidRPr="00944D28" w:rsidRDefault="009B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7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1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