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C9C9" w:rsidR="0061148E" w:rsidRPr="00C61931" w:rsidRDefault="00DE5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3FA1" w:rsidR="0061148E" w:rsidRPr="00C61931" w:rsidRDefault="00DE5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FAE75" w:rsidR="00B87ED3" w:rsidRPr="00944D28" w:rsidRDefault="00DE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01763" w:rsidR="00B87ED3" w:rsidRPr="00944D28" w:rsidRDefault="00DE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0E6B0" w:rsidR="00B87ED3" w:rsidRPr="00944D28" w:rsidRDefault="00DE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D81FE" w:rsidR="00B87ED3" w:rsidRPr="00944D28" w:rsidRDefault="00DE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E7850" w:rsidR="00B87ED3" w:rsidRPr="00944D28" w:rsidRDefault="00DE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F424D" w:rsidR="00B87ED3" w:rsidRPr="00944D28" w:rsidRDefault="00DE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D5119" w:rsidR="00B87ED3" w:rsidRPr="00944D28" w:rsidRDefault="00DE5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7E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15201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050EA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8EAB8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078AA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31ED3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5ED50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C9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653A" w:rsidR="00B87ED3" w:rsidRPr="00944D28" w:rsidRDefault="00DE5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A5F" w14:textId="77777777" w:rsidR="00DE5ED3" w:rsidRDefault="00DE5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2B3ABDD" w14:textId="5D07183D" w:rsidR="00B87ED3" w:rsidRPr="00944D28" w:rsidRDefault="00DE5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0BF0B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50B60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13CB7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EF70E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B8CF4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7FCD0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D17D7" w:rsidR="00B87ED3" w:rsidRPr="00944D28" w:rsidRDefault="00DE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D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2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8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7A5F8" w:rsidR="00B87ED3" w:rsidRPr="00944D28" w:rsidRDefault="00DE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A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0524F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69748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0B373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20004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AE43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58C56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78B1A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6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7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5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9BE57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22DEE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BE193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CA7BF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47A5E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23A14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C3708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8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8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9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7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8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C4E65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79599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4447A" w:rsidR="00B87ED3" w:rsidRPr="00944D28" w:rsidRDefault="00DE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C7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3D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D4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54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A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C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2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ED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2022-10-28T17:18:00.0000000Z</dcterms:modified>
</coreProperties>
</file>