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8403B" w:rsidR="0061148E" w:rsidRPr="00C834E2" w:rsidRDefault="006C1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4DAD1" w:rsidR="0061148E" w:rsidRPr="00C834E2" w:rsidRDefault="006C1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EA826" w:rsidR="00B87ED3" w:rsidRPr="00944D28" w:rsidRDefault="006C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E6ABD" w:rsidR="00B87ED3" w:rsidRPr="00944D28" w:rsidRDefault="006C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10DE5" w:rsidR="00B87ED3" w:rsidRPr="00944D28" w:rsidRDefault="006C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1CD67" w:rsidR="00B87ED3" w:rsidRPr="00944D28" w:rsidRDefault="006C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FB778" w:rsidR="00B87ED3" w:rsidRPr="00944D28" w:rsidRDefault="006C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E2CCE" w:rsidR="00B87ED3" w:rsidRPr="00944D28" w:rsidRDefault="006C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D48CB" w:rsidR="00B87ED3" w:rsidRPr="00944D28" w:rsidRDefault="006C1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D9FC0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FA867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D3992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C3F3C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ACD52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85673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527D5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6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C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66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2A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37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5D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3913C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CC6BA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FE8A2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FA26E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FB4C3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CE70D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B33B1" w:rsidR="00B87ED3" w:rsidRPr="00944D28" w:rsidRDefault="006C1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C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7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6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8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A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CE8ED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7A129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3C0B8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46842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F6D8C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68C33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D7B9F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0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E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5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0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A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D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C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F614C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30E88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E765B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CC893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37779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9C89D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DFF83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4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1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F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7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2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0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3ABD1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19688" w:rsidR="00B87ED3" w:rsidRPr="00944D28" w:rsidRDefault="006C1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D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B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8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A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77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5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9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C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