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0C9E" w:rsidR="0061148E" w:rsidRPr="00177744" w:rsidRDefault="003A6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9AD3" w:rsidR="0061148E" w:rsidRPr="00177744" w:rsidRDefault="003A6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C553D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B2F1E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947AD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4F550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40E6B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75B4D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7651C" w:rsidR="00983D57" w:rsidRPr="00177744" w:rsidRDefault="003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7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0BF61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569DC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D10DB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D8632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356C1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A1C9F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E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73634" w:rsidR="00B87ED3" w:rsidRPr="00177744" w:rsidRDefault="003A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B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C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2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4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8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48ADF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B7536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6C9BA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E9BBC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8A065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1A2BF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75E37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0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C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5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9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D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D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6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8B104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B0AF2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41862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76047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73579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423F1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CC2E1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B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F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8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5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B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3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D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F4E74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5C6AE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D2D9F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F1576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9365D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F7B6C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E0583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1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3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B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7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7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95360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04C46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30AAC" w:rsidR="00B87ED3" w:rsidRPr="00177744" w:rsidRDefault="003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7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3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D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B2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0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A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D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6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1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F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F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2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2022-10-28T11:42:00.0000000Z</dcterms:modified>
</coreProperties>
</file>