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226F8" w:rsidR="0061148E" w:rsidRPr="00944D28" w:rsidRDefault="00166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12765" w:rsidR="0061148E" w:rsidRPr="004A7085" w:rsidRDefault="00166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4397C7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3C008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CB9A9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C71BF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AB98A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C9DCF2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10B10" w:rsidR="00B87ED3" w:rsidRPr="00944D28" w:rsidRDefault="00166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11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E4E3D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58DCF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6DA6F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3C378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A518D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360B9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C2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A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B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73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27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0A4D1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7724D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6F2CD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E6693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58C74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06B4F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7ADF6" w:rsidR="00B87ED3" w:rsidRPr="00944D28" w:rsidRDefault="00166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F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9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AA52F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84AF5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4F8C2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1A3E1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7B00E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713D0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7E926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0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8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9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F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82F9B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9DCB2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72596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2BEC2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33C1F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14C81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BCAB6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7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4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9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C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EB508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F562C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9A41F" w:rsidR="00B87ED3" w:rsidRPr="00944D28" w:rsidRDefault="00166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A3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7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D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08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3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9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2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4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A2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2022-10-20T22:41:00.0000000Z</dcterms:modified>
</coreProperties>
</file>