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9091C" w:rsidR="00380DB3" w:rsidRPr="0068293E" w:rsidRDefault="00850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53F74" w:rsidR="00380DB3" w:rsidRPr="0068293E" w:rsidRDefault="00850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B7393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0C5D1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A802B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CB49F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F53DB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15F7E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E2DC4" w:rsidR="00240DC4" w:rsidRPr="00B03D55" w:rsidRDefault="00850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01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7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1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794E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2DCC3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09B42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60CBD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1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9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1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B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0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3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73275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CE78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526E7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2CF9D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D4D9E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01617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F1C9B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7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6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2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3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7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C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9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222CB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20401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4C5FD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8CBEB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B35A0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A628B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53A62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D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C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3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4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3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D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32646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70950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89E7E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29C5D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19578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AA5E3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CE5E5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0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D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5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5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F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A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72A00" w:rsidR="001835FB" w:rsidRPr="00DA1511" w:rsidRDefault="00850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E2DBB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A4835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24364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FD2EC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03CA2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CF998" w:rsidR="009A6C64" w:rsidRPr="00730585" w:rsidRDefault="0085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2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6FDF5" w:rsidR="001835FB" w:rsidRPr="00DA1511" w:rsidRDefault="00850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0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0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B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2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0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2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61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