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72300" w:rsidR="00380DB3" w:rsidRPr="0068293E" w:rsidRDefault="009222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F8EAE" w:rsidR="00380DB3" w:rsidRPr="0068293E" w:rsidRDefault="009222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3C396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24CC1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F71FF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1429B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10F98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C9FAB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34530" w:rsidR="00240DC4" w:rsidRPr="00B03D55" w:rsidRDefault="00922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1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72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84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7D18E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33AE2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E8F34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C2C59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B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6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F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6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8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E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67B63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6C4B7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D6C3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781F0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E6C5C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32CBC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9BEB8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8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5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C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35CC1" w:rsidR="001835FB" w:rsidRPr="00DA1511" w:rsidRDefault="00922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F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8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6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04905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78E78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F6379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50D6D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7D30F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B633F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8D854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D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1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7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0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8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B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0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E45ED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B8F29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1D7A4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225AF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C3E18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E3330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C15D4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D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A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C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6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C0B4" w14:textId="77777777" w:rsidR="0092225F" w:rsidRDefault="00922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04F6F9F0" w14:textId="1C8C83B9" w:rsidR="001835FB" w:rsidRPr="00DA1511" w:rsidRDefault="00922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7197C" w:rsidR="001835FB" w:rsidRPr="00DA1511" w:rsidRDefault="00922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CF909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BEA12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EA6D7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36DFD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62DAC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EDF63" w:rsidR="009A6C64" w:rsidRPr="00730585" w:rsidRDefault="00922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45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A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F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3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F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3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61F4" w14:textId="77777777" w:rsidR="0092225F" w:rsidRDefault="00922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64170665" w14:textId="0A5FC77A" w:rsidR="001835FB" w:rsidRPr="00DA1511" w:rsidRDefault="00922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2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25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