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1850" w:rsidR="0061148E" w:rsidRPr="000C582F" w:rsidRDefault="00C14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FC74" w:rsidR="0061148E" w:rsidRPr="000C582F" w:rsidRDefault="00C14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1A525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50CA2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41FC4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2C802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436D6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86E7B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BEFEB" w:rsidR="00B87ED3" w:rsidRPr="000C582F" w:rsidRDefault="00C1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AE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49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A9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E6EBF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C3D5A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124A0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D0481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5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C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7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E10C5" w:rsidR="00B87ED3" w:rsidRPr="000C582F" w:rsidRDefault="00C14F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9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0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B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E863F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46203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CEC3B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1FC4C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37C65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1B7EF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A5D79" w:rsidR="00B87ED3" w:rsidRPr="000C582F" w:rsidRDefault="00C1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4228" w:rsidR="00B87ED3" w:rsidRPr="000C582F" w:rsidRDefault="00C14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B15D2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A4DA4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C1B22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BCE8E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F5BDB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EDEDD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4507C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0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6957E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34F0A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CC0DB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7D45A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0BE22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784B8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E7746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C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A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FCBA" w:rsidR="00B87ED3" w:rsidRPr="000C582F" w:rsidRDefault="00C14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13B2" w:rsidR="00B87ED3" w:rsidRPr="000C582F" w:rsidRDefault="00C14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A2FB1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B4026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A6D86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E17C2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C4FF4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A2DB1" w:rsidR="00B87ED3" w:rsidRPr="000C582F" w:rsidRDefault="00C1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E4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A3CA" w:rsidR="00B87ED3" w:rsidRPr="000C582F" w:rsidRDefault="00C14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F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