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559A" w:rsidR="0061148E" w:rsidRPr="00944D28" w:rsidRDefault="00CB5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A8CEC" w:rsidR="0061148E" w:rsidRPr="004A7085" w:rsidRDefault="00CB5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C316E" w:rsidR="00B87ED3" w:rsidRPr="00944D28" w:rsidRDefault="00CB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44CB1" w:rsidR="00B87ED3" w:rsidRPr="00944D28" w:rsidRDefault="00CB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E4FDB" w:rsidR="00B87ED3" w:rsidRPr="00944D28" w:rsidRDefault="00CB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51A47" w:rsidR="00B87ED3" w:rsidRPr="00944D28" w:rsidRDefault="00CB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B595D" w:rsidR="00B87ED3" w:rsidRPr="00944D28" w:rsidRDefault="00CB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9F412" w:rsidR="00B87ED3" w:rsidRPr="00944D28" w:rsidRDefault="00CB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BCEFE" w:rsidR="00B87ED3" w:rsidRPr="00944D28" w:rsidRDefault="00CB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D1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B2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29345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027F9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56C11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54F88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3E1C7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C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5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8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A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8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578AA" w:rsidR="00B87ED3" w:rsidRPr="00944D28" w:rsidRDefault="00CB5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7F7FA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A3AD5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1A932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F1169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57C6E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91D4A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A126B" w:rsidR="00B87ED3" w:rsidRPr="00944D28" w:rsidRDefault="00CB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0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4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B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3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5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1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A905D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84A4D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88220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32E17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E08B4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5EB20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B09E0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56BB7" w:rsidR="00B87ED3" w:rsidRPr="00944D28" w:rsidRDefault="00CB5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B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0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6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540D0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80584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3771F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C518D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0E1A6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6ADC8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1761C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4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8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D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1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D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2B028" w:rsidR="00B87ED3" w:rsidRPr="00944D28" w:rsidRDefault="00CB5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0BDE" w:rsidR="00B87ED3" w:rsidRPr="00944D28" w:rsidRDefault="00CB5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E6C04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3DBE1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07EBB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20E8B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04567" w:rsidR="00B87ED3" w:rsidRPr="00944D28" w:rsidRDefault="00CB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EB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CC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7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19C86" w:rsidR="00B87ED3" w:rsidRPr="00944D28" w:rsidRDefault="00CB5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B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AF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