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7818" w:rsidR="0061148E" w:rsidRPr="00944D28" w:rsidRDefault="00FD6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31B1" w:rsidR="0061148E" w:rsidRPr="004A7085" w:rsidRDefault="00FD6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7885E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741C8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5F7D1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EB7A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DDBD7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BC6D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8E9F4" w:rsidR="00B87ED3" w:rsidRPr="00944D28" w:rsidRDefault="00FD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9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8D290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9D054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8A77B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4C6C6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5594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CC89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C80C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AB50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767DE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C573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25F3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6F8B" w:rsidR="00B87ED3" w:rsidRPr="00944D28" w:rsidRDefault="00FD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F570" w:rsidR="00B87ED3" w:rsidRPr="00944D28" w:rsidRDefault="00FD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6DAE6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BFCB2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2C12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BDFB0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0E349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99CD4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2272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C5DC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71DE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23C7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9B3A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3EB3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20866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0E980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50D2" w:rsidR="00B87ED3" w:rsidRPr="00944D28" w:rsidRDefault="00FD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B982" w:rsidR="00B87ED3" w:rsidRPr="00944D28" w:rsidRDefault="00FD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87045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6F9B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3978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4532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8E3D" w:rsidR="00B87ED3" w:rsidRPr="00944D28" w:rsidRDefault="00FD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4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1833" w:rsidR="00B87ED3" w:rsidRPr="00944D28" w:rsidRDefault="00FD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