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8BE2" w:rsidR="0061148E" w:rsidRPr="00C61931" w:rsidRDefault="00C80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F8F7F" w:rsidR="0061148E" w:rsidRPr="00C61931" w:rsidRDefault="00C80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4BBC8" w:rsidR="00B87ED3" w:rsidRPr="00944D28" w:rsidRDefault="00C8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BCD50" w:rsidR="00B87ED3" w:rsidRPr="00944D28" w:rsidRDefault="00C8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EB7CC" w:rsidR="00B87ED3" w:rsidRPr="00944D28" w:rsidRDefault="00C8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CE1F0" w:rsidR="00B87ED3" w:rsidRPr="00944D28" w:rsidRDefault="00C8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BFEF8" w:rsidR="00B87ED3" w:rsidRPr="00944D28" w:rsidRDefault="00C8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1648A" w:rsidR="00B87ED3" w:rsidRPr="00944D28" w:rsidRDefault="00C8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F858F" w:rsidR="00B87ED3" w:rsidRPr="00944D28" w:rsidRDefault="00C8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10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D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9CD79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1254F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0F8A8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F95A2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F9347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7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1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C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1F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2D5A2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10B1D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00662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62D84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2E0E3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1AB31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98DE0" w:rsidR="00B87ED3" w:rsidRPr="00944D28" w:rsidRDefault="00C8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7EBB" w:rsidR="00B87ED3" w:rsidRPr="00944D28" w:rsidRDefault="00C8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1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0FFBF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EF6D2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3FE95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C0CAB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6C3FF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96F11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1A6E6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F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E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9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440A9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06E84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FF3C3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BEEDD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DDAD0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C2CD2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F50AE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C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7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7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0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D42B" w:rsidR="00B87ED3" w:rsidRPr="00944D28" w:rsidRDefault="00C8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EF1BC" w:rsidR="00B87ED3" w:rsidRPr="00944D28" w:rsidRDefault="00C8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54BE1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6631C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60A4D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859C2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46CE2" w:rsidR="00B87ED3" w:rsidRPr="00944D28" w:rsidRDefault="00C8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E1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C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C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5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2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4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7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C6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