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FB9C0" w:rsidR="0061148E" w:rsidRPr="00F46099" w:rsidRDefault="002D4D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3849" w:rsidR="0061148E" w:rsidRPr="00F46099" w:rsidRDefault="002D4D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AF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40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A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65253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B3895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56F62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E676B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0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9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6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E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23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2166A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01ABE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A4089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3E6F7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47678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D90B3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BE98D" w:rsidR="00B87ED3" w:rsidRPr="00944D28" w:rsidRDefault="002D4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2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E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B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87253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1A7D7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8E818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6A11F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0FEDA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42555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C2656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6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C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0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D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9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D0E3B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C2FA6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68111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0F405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B41B0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5693F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80690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7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E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C0601" w:rsidR="00B87ED3" w:rsidRPr="00944D28" w:rsidRDefault="002D4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09705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59639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84FF4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F485B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178D8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C3BE3" w:rsidR="00B87ED3" w:rsidRPr="00944D28" w:rsidRDefault="002D4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5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7DCE" w:rsidR="00B87ED3" w:rsidRPr="00944D28" w:rsidRDefault="002D4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0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0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5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2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D9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