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17230" w:rsidR="0061148E" w:rsidRPr="00C834E2" w:rsidRDefault="005438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2F935" w:rsidR="0061148E" w:rsidRPr="00C834E2" w:rsidRDefault="005438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4D454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4B384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DAB08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30901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8E79D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29EF1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F3BD7" w:rsidR="00B87ED3" w:rsidRPr="00944D28" w:rsidRDefault="0054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F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88497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430FC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B2B58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73D17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3CF46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6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8ABF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CF167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D1593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EBAFF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338CD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732AD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AF13B" w:rsidR="00B87ED3" w:rsidRPr="00944D28" w:rsidRDefault="0054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D6C18" w:rsidR="00B87ED3" w:rsidRPr="00944D28" w:rsidRDefault="0054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E57A6" w:rsidR="00B87ED3" w:rsidRPr="00944D28" w:rsidRDefault="0054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D0D8A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9E567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AF78F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AAA00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0B5D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5B51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6958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E46D2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574F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4539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81C0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64327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2B7D4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0EBE1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E3EA" w:rsidR="00B87ED3" w:rsidRPr="00944D28" w:rsidRDefault="0054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B83B" w:rsidR="00B87ED3" w:rsidRPr="00944D28" w:rsidRDefault="0054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ACE1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76C07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22A77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F63EE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7FFDA" w:rsidR="00B87ED3" w:rsidRPr="00944D28" w:rsidRDefault="0054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5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A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857F" w:rsidR="00B87ED3" w:rsidRPr="00944D28" w:rsidRDefault="0054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386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