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E391" w:rsidR="0061148E" w:rsidRPr="00177744" w:rsidRDefault="00FF4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DBE0" w:rsidR="0061148E" w:rsidRPr="00177744" w:rsidRDefault="00FF4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AF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F2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6C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CC0A7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05F6D6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D4843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90BB9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3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C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C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7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DB3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0A1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3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9CC33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F6924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45EC4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7C358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4547D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E4D8A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D7B73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B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1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4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D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A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1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5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8142D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60FBD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951E3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15C5C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401E0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9A20A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F59EB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B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6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7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0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98C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A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9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2A33D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8ACA1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33695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8B8E24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9E680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39F46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12E25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D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3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1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B7B20" w:rsidR="00B87ED3" w:rsidRPr="00177744" w:rsidRDefault="00FF4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C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1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F0D6E" w:rsidR="00B87ED3" w:rsidRPr="00177744" w:rsidRDefault="00FF4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78B86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F90D7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5B51B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FC203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6C9F2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80574" w:rsidR="00B87ED3" w:rsidRPr="00177744" w:rsidRDefault="00FF4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6B3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C3817" w:rsidR="00B87ED3" w:rsidRPr="00177744" w:rsidRDefault="00FF4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4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1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82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E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6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E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