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0943" w:rsidR="0061148E" w:rsidRPr="00177744" w:rsidRDefault="001B1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70E6" w:rsidR="0061148E" w:rsidRPr="00177744" w:rsidRDefault="001B1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F6461" w:rsidR="00983D57" w:rsidRPr="00177744" w:rsidRDefault="001B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D8917" w:rsidR="00983D57" w:rsidRPr="00177744" w:rsidRDefault="001B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55373" w:rsidR="00983D57" w:rsidRPr="00177744" w:rsidRDefault="001B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BE28A" w:rsidR="00983D57" w:rsidRPr="00177744" w:rsidRDefault="001B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FA43F" w:rsidR="00983D57" w:rsidRPr="00177744" w:rsidRDefault="001B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E0345" w:rsidR="00983D57" w:rsidRPr="00177744" w:rsidRDefault="001B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3C260" w:rsidR="00983D57" w:rsidRPr="00177744" w:rsidRDefault="001B1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41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0B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FAAB6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6666E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F48CE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CEB7D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8CB0C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A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6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4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4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8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2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2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C0D68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9AE2F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C72D5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88DE7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6085D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E4C60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19B5C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B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C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E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8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B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4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1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B645B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B13CA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E2C50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27FB2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9B1F5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18944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CE13A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5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F4D69" w:rsidR="00B87ED3" w:rsidRPr="00177744" w:rsidRDefault="001B1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6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08DAA" w:rsidR="00B87ED3" w:rsidRPr="00177744" w:rsidRDefault="001B1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C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B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9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078D8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26E37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4F44D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87BD9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CCF52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07534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CF70E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8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A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C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4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A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F974A" w:rsidR="00B87ED3" w:rsidRPr="00177744" w:rsidRDefault="001B1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E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7AFBF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9513B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6EF80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06A4C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217BF" w:rsidR="00B87ED3" w:rsidRPr="00177744" w:rsidRDefault="001B1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87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0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E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E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E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A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5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7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4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5D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