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D1C3" w:rsidR="0061148E" w:rsidRPr="00177744" w:rsidRDefault="00964F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7451" w:rsidR="0061148E" w:rsidRPr="00177744" w:rsidRDefault="00964F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62487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D6B73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9E4D3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4C4C5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83921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2F9B8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B8D29" w:rsidR="00983D57" w:rsidRPr="00177744" w:rsidRDefault="00964F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BF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FB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33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D8D12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3D78C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0E87A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8BC44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7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E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0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9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1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3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B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06E4CD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99FC7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297BF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533AF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1B5BC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D7507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08723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4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CD53E6" w:rsidR="00B87ED3" w:rsidRPr="00177744" w:rsidRDefault="00964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4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FCC84" w:rsidR="00B87ED3" w:rsidRPr="00177744" w:rsidRDefault="00964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5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F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D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DADE3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BEC8A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9EEFE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090B9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344A1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7603E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FD41F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44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E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25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C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C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4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9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90FFC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ABCFD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54689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7E0D5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A1938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2A4DA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B0E5B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7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B1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F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9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6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B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9E767" w:rsidR="00B87ED3" w:rsidRPr="00177744" w:rsidRDefault="00964F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EEA76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7289D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06EB4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32FC1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AF36F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21ECA4" w:rsidR="00B87ED3" w:rsidRPr="00177744" w:rsidRDefault="00964F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A4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5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D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3F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B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9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0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F7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FA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2022-10-28T03:16:00.0000000Z</dcterms:modified>
</coreProperties>
</file>