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87EE" w:rsidR="0061148E" w:rsidRPr="00177744" w:rsidRDefault="00D54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0213" w:rsidR="0061148E" w:rsidRPr="00177744" w:rsidRDefault="00D54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67A1A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7EBFA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3D305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BE9D0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7C1AF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76579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9DBA5" w:rsidR="00983D57" w:rsidRPr="00177744" w:rsidRDefault="00D5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E6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9A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84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05AFC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EE1AD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ABADB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30673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E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2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5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F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4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F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B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E7D81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53296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54C97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12165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EDA45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ED1E7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63EE7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1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2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8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4C646" w:rsidR="00B87ED3" w:rsidRPr="00177744" w:rsidRDefault="00D5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8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7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7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9D23B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DC605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C08AB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8746E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5C01D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AE9EE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A14A0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2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2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5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7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7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D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6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4CA51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957C9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8AA45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1C6E3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25D73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C0E6F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FB82C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2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9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9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7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7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2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FA6A3" w:rsidR="00B87ED3" w:rsidRPr="00177744" w:rsidRDefault="00D5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E9DEB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8A59C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10053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AEB3C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2DC6D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CE176" w:rsidR="00B87ED3" w:rsidRPr="00177744" w:rsidRDefault="00D5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D3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D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6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6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F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F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2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9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DF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2022-10-28T15:37:00.0000000Z</dcterms:modified>
</coreProperties>
</file>