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4803" w:rsidR="0061148E" w:rsidRPr="00177744" w:rsidRDefault="001A7C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CDDEF" w:rsidR="0061148E" w:rsidRPr="00177744" w:rsidRDefault="001A7C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E0E065" w:rsidR="00983D57" w:rsidRPr="00177744" w:rsidRDefault="001A7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ED3D8" w:rsidR="00983D57" w:rsidRPr="00177744" w:rsidRDefault="001A7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383745" w:rsidR="00983D57" w:rsidRPr="00177744" w:rsidRDefault="001A7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BC7D7C" w:rsidR="00983D57" w:rsidRPr="00177744" w:rsidRDefault="001A7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7A9D3" w:rsidR="00983D57" w:rsidRPr="00177744" w:rsidRDefault="001A7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524DA" w:rsidR="00983D57" w:rsidRPr="00177744" w:rsidRDefault="001A7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A81C1" w:rsidR="00983D57" w:rsidRPr="00177744" w:rsidRDefault="001A7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B1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1A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65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63DA5D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0AB3A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D8A03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FC96B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9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0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C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D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5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4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E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7610CC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25988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12FA9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91290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F6299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0AF87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F8EB7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F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1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E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9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63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A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2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6B2AE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B376E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91EE8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99F8C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26468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89ABAF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1DAD1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21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A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3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A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2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C2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4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2DC4E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CD0C5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8449A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E3796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070D1B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A5735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CF141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A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2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C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7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E7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0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594AC" w:rsidR="00B87ED3" w:rsidRPr="00177744" w:rsidRDefault="001A7C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70C0D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734A1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55D552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35979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77677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27083" w:rsidR="00B87ED3" w:rsidRPr="00177744" w:rsidRDefault="001A7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13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B3AB7" w:rsidR="00B87ED3" w:rsidRPr="00177744" w:rsidRDefault="001A7C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A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5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C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8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3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9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C2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2022-10-28T21:18:00.0000000Z</dcterms:modified>
</coreProperties>
</file>