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4803" w:rsidR="0061148E" w:rsidRPr="00177744" w:rsidRDefault="001A7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CDDEF" w:rsidR="0061148E" w:rsidRPr="00177744" w:rsidRDefault="001A7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0E065" w:rsidR="00983D57" w:rsidRPr="00177744" w:rsidRDefault="001A7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ED3D8" w:rsidR="00983D57" w:rsidRPr="00177744" w:rsidRDefault="001A7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83745" w:rsidR="00983D57" w:rsidRPr="00177744" w:rsidRDefault="001A7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C7D7C" w:rsidR="00983D57" w:rsidRPr="00177744" w:rsidRDefault="001A7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7A9D3" w:rsidR="00983D57" w:rsidRPr="00177744" w:rsidRDefault="001A7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524DA" w:rsidR="00983D57" w:rsidRPr="00177744" w:rsidRDefault="001A7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A81C1" w:rsidR="00983D57" w:rsidRPr="00177744" w:rsidRDefault="001A7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B1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1A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65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3DA5D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0AB3A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D8A03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FC96B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9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0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C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D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5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4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E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610CC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25988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12FA9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91290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F6299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0AF87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F8EB7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F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1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E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9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6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A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2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6B2AE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B376E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91EE8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99F8C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26468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9ABAF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1DAD1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1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A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3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A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2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C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4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2DC4E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CD0C5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8449A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E3796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70D1B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A5735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CF141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A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2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C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7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E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0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594AC" w:rsidR="00B87ED3" w:rsidRPr="00177744" w:rsidRDefault="001A7C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70C0D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734A1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5D552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35979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77677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27083" w:rsidR="00B87ED3" w:rsidRPr="00177744" w:rsidRDefault="001A7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13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B3AB7" w:rsidR="00B87ED3" w:rsidRPr="00177744" w:rsidRDefault="001A7C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A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5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C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8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3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9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C2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2022-10-28T21:18:00.0000000Z</dcterms:modified>
</coreProperties>
</file>