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C89E0" w:rsidR="0061148E" w:rsidRPr="0035681E" w:rsidRDefault="00000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A50B" w:rsidR="0061148E" w:rsidRPr="0035681E" w:rsidRDefault="00000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18D4B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0BDA6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7C0CE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D3241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015AC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B5914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BA0EE" w:rsidR="00CD0676" w:rsidRPr="00944D28" w:rsidRDefault="0000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4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3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6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44B11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C2D46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ABCDD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67116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2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1BCF7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28AC3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A4BB3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65C21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008E2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73F0E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BACBF" w:rsidR="00B87ED3" w:rsidRPr="00944D28" w:rsidRDefault="0000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54B53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550D6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3CB5D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FB8A0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5BBF5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4F39C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E3B9B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69C5" w:rsidR="00B87ED3" w:rsidRPr="00944D28" w:rsidRDefault="0000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44B6" w:rsidR="00B87ED3" w:rsidRPr="00944D28" w:rsidRDefault="0000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EBEC2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F55CF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12C46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00DB9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70AAA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987E7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6D8C4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3EEC" w:rsidR="00B87ED3" w:rsidRPr="00944D28" w:rsidRDefault="0000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CAFA6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5E30B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B7ABE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1D3C9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DFC3A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8911A" w:rsidR="00B87ED3" w:rsidRPr="00944D28" w:rsidRDefault="0000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9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6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