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21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98A3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215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215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195F5B" w:rsidR="00CC1B32" w:rsidRPr="00CC1B32" w:rsidRDefault="005C21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EDD6B5" w:rsidR="006E15B7" w:rsidRPr="00D72FD1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B6FE1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0B62E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61BBC4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56C5C8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1FE936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28A02E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E338A0" w:rsidR="006E15B7" w:rsidRPr="00AB2807" w:rsidRDefault="005C21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7E55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34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F7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9D5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A77331" w:rsidR="006E15B7" w:rsidRPr="005C2150" w:rsidRDefault="005C21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1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C6C5F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6DF5B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183C69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AFED1D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88DB6C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8DC8A6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535298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E53DC6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D97352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1D3EB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0924C9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FA6F0D" w:rsidR="006E15B7" w:rsidRPr="005C2150" w:rsidRDefault="005C21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15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ADF9D2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9A7322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8E8E10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C9D6F1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A835CD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47E9BA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15EAA7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6D45AD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DA7F5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205583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9F3BE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D7C529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19E26E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F9EE7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0CDAF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C4AB15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A05F3C" w:rsidR="006E15B7" w:rsidRPr="00CC1B32" w:rsidRDefault="005C21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726740" w:rsidR="006E15B7" w:rsidRPr="00CC1B32" w:rsidRDefault="005C21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EFB3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C26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2CF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F5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50B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DCF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A32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09C306" w:rsidR="006E15B7" w:rsidRPr="00D72FD1" w:rsidRDefault="005C21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CDD45D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E5782F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F039C7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21C235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EF5692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D3347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EB25A9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422455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C7002D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2E8B00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5FFB5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3F31F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83B071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0762E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12E56B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192A4C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E5EC1B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A699D3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EBD72E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DBEE3C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5496B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8E1A20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66FBD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732362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6EEF8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67B36E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36937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3C87E2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5F8D6F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B19989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3F3C50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E22772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6997A5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906829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5A270E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991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3E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C42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93E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57B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002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547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11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1D4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7F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318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013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3BF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EF7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3C9B7" w:rsidR="003D6839" w:rsidRPr="00D72FD1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5048DA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54E8AE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00673A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5DB7B3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66F43D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5FD2FE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17C68B" w:rsidR="003D6839" w:rsidRPr="00AB2807" w:rsidRDefault="005C21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21DCC9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8BBA73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E3A24F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ACBDDA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6D8AB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95F67F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E889C1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0C7C08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D15F28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B48D5A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F4B9D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E9C8C3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B8C6B7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98FA7E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1B0F2D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74DCE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F2235F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6E98C1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BF546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EB1C1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CA2019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8A4B58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10B436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DAAE2F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5413A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4D6701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DA81D3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674BF8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A34667" w:rsidR="003D6839" w:rsidRPr="00CC1B32" w:rsidRDefault="005C21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22C092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8C2A9" w:rsidR="003D6839" w:rsidRPr="00CC1B32" w:rsidRDefault="005C21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06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6EF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990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38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55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AB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DF5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15B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22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74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06F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DE86AD" w:rsidR="0051614F" w:rsidRPr="00CC1B32" w:rsidRDefault="005C2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61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6468BA" w:rsidR="0051614F" w:rsidRPr="00CC1B32" w:rsidRDefault="005C21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1E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B99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5A9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97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F2F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FA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438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4C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D2F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A172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56B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A50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65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72E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E15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215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