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3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625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3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3C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9E148" w:rsidR="00CC1B32" w:rsidRPr="00CC1B32" w:rsidRDefault="007453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D14D19" w:rsidR="006E15B7" w:rsidRPr="00D72FD1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4C55A6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62A4D9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E9EF67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E269C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AAE679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C9727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7B0F0" w:rsidR="006E15B7" w:rsidRPr="00AB2807" w:rsidRDefault="00745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F22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EBA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A2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E5C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E7C0D8" w:rsidR="006E15B7" w:rsidRPr="007453C8" w:rsidRDefault="00745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3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B0B005" w:rsidR="006E15B7" w:rsidRPr="007453C8" w:rsidRDefault="00745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3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61CF89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6C79DB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178CE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32AC45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00E858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4ECDA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B50BC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13FACF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10AFE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5B88D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C617B1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20F3EC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482AEA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52379A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2CE03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F03270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665235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153597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C55598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8DFD78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81578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2B82BC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C3BB2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23F4B9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BDA83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1BADD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B1134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BF433" w:rsidR="006E15B7" w:rsidRPr="00CC1B32" w:rsidRDefault="0074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421A2" w:rsidR="006E15B7" w:rsidRPr="00CC1B32" w:rsidRDefault="0074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9B2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04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93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C8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BC1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1D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3CD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7F96F" w:rsidR="006E15B7" w:rsidRPr="00D72FD1" w:rsidRDefault="007453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715C57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2BBB10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57F35A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90AF4A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6EF702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FD219A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691C53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D15E2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0F30BC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EAF38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C6326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303DC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175BE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24A58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B1CDF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28F54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A8CC02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1C8F9A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5AC09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A0B01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EC9BC1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268B6A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496E8A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0E76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5B16D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4B92B4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0885A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C5C2E1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024B8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25979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AC00B7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39B0D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E0FA0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7DBBA4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C962AA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AF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D2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78F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FE7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335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87A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83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B3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71F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464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A97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7E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460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8C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589BE" w:rsidR="003D6839" w:rsidRPr="00D72FD1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B8640F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247FBE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39817A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F3431A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E8D647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7CE0FD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00492" w:rsidR="003D6839" w:rsidRPr="00AB2807" w:rsidRDefault="0074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ADEEF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BB79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1852B7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580C8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50031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1DF1F0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29221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3BCA0C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428C07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AE772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91015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0D1C9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83BD5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BF4A9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576ED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CD55DD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9383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6B0FE7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F71E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0CA92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AB9B6E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E47875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780B4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451D7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DEF6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0558F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96C92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DDCE6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A3843" w:rsidR="003D6839" w:rsidRPr="00CC1B32" w:rsidRDefault="0074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32C79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3E4BB" w:rsidR="003D6839" w:rsidRPr="00CC1B32" w:rsidRDefault="0074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9AB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80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7F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C2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77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CC6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27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EC7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5A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0D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7D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DD2FE" w:rsidR="0051614F" w:rsidRPr="00CC1B32" w:rsidRDefault="0074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F54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A8160" w:rsidR="0051614F" w:rsidRPr="00CC1B32" w:rsidRDefault="0074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D7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2F5E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943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9C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49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0E8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916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EB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67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D15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94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281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460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60C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14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3C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