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AE1F3F" w:rsidR="00CF4FE4" w:rsidRPr="00001383" w:rsidRDefault="002711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C0840" w:rsidR="00600262" w:rsidRPr="00001383" w:rsidRDefault="00271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ED55B1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2EFBB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3884D9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0045B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3B9BA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5EF0C9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E56FED" w:rsidR="004738BE" w:rsidRPr="00001383" w:rsidRDefault="0027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6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5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D1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A30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DF1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185B02" w:rsidR="009A6C64" w:rsidRPr="002711AC" w:rsidRDefault="00271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11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EBBA4A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82E925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A2FA87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02365D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DAB31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5A8530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E277E6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95AC0A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E8D62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EDEC47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C2EF8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FDEA5D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05B25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9EFE2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87E803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4A402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01FC1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ED1B8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06A15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D82697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1EE68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F99475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1C365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3A3F4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822203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B4FE1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3076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B555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BD5031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419B9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FB1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73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27F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2BF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AC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F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C960EE" w:rsidR="00600262" w:rsidRPr="00001383" w:rsidRDefault="00271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7BC893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7D6AE9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5189A5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D38EA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75BC51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B508F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4D2E9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C0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D00C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1543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A0A2A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466D3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37F9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31F9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B786C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8352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0A054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8FE8B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44E2B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C61D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4A73BC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06C4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2EFE8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259EA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1B5561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5F4F5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B56B3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FFA1C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28985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9BC6D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57EF3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82977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F6A4C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71856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DB47B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3AB52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56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24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77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E20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968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68E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811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64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FA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84C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18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72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CCF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8C051" w:rsidR="00600262" w:rsidRPr="00001383" w:rsidRDefault="00271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196903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AE21C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F2191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8DDE6A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911769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86986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5B5CB" w:rsidR="00E312E3" w:rsidRPr="00001383" w:rsidRDefault="0027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F1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7430C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69E5D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2858F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E8AC3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C7B794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D06C6D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34B0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9D3A7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2BFEA4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81123A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CEA8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3AEC4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7B1E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4B19D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64F95E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74CE5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F360A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556A30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0A2266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D30244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8ACAA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D18979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460B2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3DBC61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1AC8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98FBB2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60896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4AF921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5B437F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11BAB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3C988" w:rsidR="009A6C64" w:rsidRPr="00001383" w:rsidRDefault="0027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474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7B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718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B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2F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37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38D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1C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EB0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31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79972" w:rsidR="00977239" w:rsidRPr="00977239" w:rsidRDefault="002711A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F9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7A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75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55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5D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F5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8E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64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F9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1C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62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EA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AE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03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9A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6C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D30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11A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