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0C535B" w:rsidR="00CF4FE4" w:rsidRPr="00001383" w:rsidRDefault="008260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ED722" w:rsidR="00600262" w:rsidRPr="00001383" w:rsidRDefault="00826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98325F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69AB7D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D85B78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2E557A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8F65E5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2C34AC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0A7F1C" w:rsidR="004738BE" w:rsidRPr="00001383" w:rsidRDefault="00826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898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49A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7C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762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0AC063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0B64FD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6F6CA3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C5528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475D00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09D334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2C8C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ADFF65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31344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3412EE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6F175B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6CDD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BDFB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2D072B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5840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73D579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0BC1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95A853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09D9C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EE929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31B6E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7424E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EE9CDA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0D18C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F630A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4636EF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10A543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B4F5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15FFC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2CBF0C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AA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23B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84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1E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F6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0A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7C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573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996D6" w:rsidR="00600262" w:rsidRPr="00001383" w:rsidRDefault="00826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A3F716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FBD0F3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1D691A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EE66C5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C87B72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247A55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0B412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F1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277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5C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A6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D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E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FC21B4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5BF9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825B6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0D489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E74D2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E2E08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7ED5D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FD27C6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2F02A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263B4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B2326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03EF9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D81C2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DBD1D2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D42B5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3EB7AF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A0DA54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9BEB2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735885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37FA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361D6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002C5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A16ED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AEC88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74DAE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10A21F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0A470A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382DC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3FD1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54E1E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D238D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9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932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FD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CD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FB9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22F7CF" w:rsidR="00600262" w:rsidRPr="00001383" w:rsidRDefault="00826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6031DC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9F632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F235F0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B8503B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FF3677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BADD7F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EF69F" w:rsidR="00E312E3" w:rsidRPr="00001383" w:rsidRDefault="00826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C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7B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921E4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F7C2ED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C86C99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BF436A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3CCAAB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1C2D5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22AB1C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3E9F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960ED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66F46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B0355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6C652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9944B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AFACDA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D7E117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6E385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646060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3D71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4B8344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222A9E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45A5D4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46308F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84FB9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717118" w:rsidR="009A6C64" w:rsidRPr="00826044" w:rsidRDefault="00826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04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8B0668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297BAE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1FF54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A65E93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65A0D1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DB34B" w:rsidR="009A6C64" w:rsidRPr="00001383" w:rsidRDefault="00826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42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01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EE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D0C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26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832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52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66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0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0A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B4A7A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48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8BC76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EC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FED17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26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9FF2C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CF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F95E0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FF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F1077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38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74645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0A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8A6E7" w:rsidR="00977239" w:rsidRPr="00977239" w:rsidRDefault="0082604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70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BA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231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04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