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69F487" w:rsidR="00E4321B" w:rsidRPr="00E4321B" w:rsidRDefault="005672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1ED13B" w:rsidR="00DF4FD8" w:rsidRPr="00DF4FD8" w:rsidRDefault="005672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C374D8" w:rsidR="00DF4FD8" w:rsidRPr="0075070E" w:rsidRDefault="005672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503DA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378F59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5730B7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215115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A3F0F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223714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0F387D" w:rsidR="00DF4FD8" w:rsidRPr="00DF4FD8" w:rsidRDefault="0056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4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DDB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B7D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044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1401F2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39AD7FF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3E2ADC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D214A3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9B5D2D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3CD017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AE664F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6C3828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F85BDF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92F4BD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CCD696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DB41E1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1E5C4A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2829BF" w:rsidR="00DF4FD8" w:rsidRPr="005672AC" w:rsidRDefault="00567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2BDE9F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C6AC22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AC9FF0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B407AA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065ADA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59CAB9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C8BF47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47D8CC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E759F0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529871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F4C78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64353E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8598D9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D3E6A3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FD4179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F7C72F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3469AB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C6A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CA0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E16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3C1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DF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B3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9CC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A2A35F" w:rsidR="00B87141" w:rsidRPr="0075070E" w:rsidRDefault="005672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5841D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AE6A9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1D184D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38470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39C456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1FD3EC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778B0" w:rsidR="00B87141" w:rsidRPr="00DF4FD8" w:rsidRDefault="0056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54DFE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62A558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AE4CC0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248FBD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3C4FB9D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49A2C7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6AB931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1F9871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9AC052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00A36C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B98629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4CEF1C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EDCC4E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57E332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FD1A5F" w:rsidR="00DF0BAE" w:rsidRPr="005672AC" w:rsidRDefault="00567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451AD2D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A83DA2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5FAA29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D0FF61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504128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32922D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24756D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01006B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5A3908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7FD4DCE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05DCBD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781CA4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7B5CEC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D4EFE3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61733AA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0877700" w:rsidR="00DF0BAE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ED1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50A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5A1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04B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18D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FE2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077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D77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F27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CAE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90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D9295D" w:rsidR="00857029" w:rsidRPr="0075070E" w:rsidRDefault="005672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CE6F9C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66445E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A9AD07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9C3AFE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50C050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28490D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D6D658" w:rsidR="00857029" w:rsidRPr="00DF4FD8" w:rsidRDefault="0056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23A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F60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FCD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196628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8CAADB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CF21CE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4AA905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257343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09C6BA0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C5FA0B3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0CAC93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EBF2A5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79E8B9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A5A122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08B57D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389A81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B1FE51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F6E545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A8D95A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FC8975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64606D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D0D14D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6104CA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1D33664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6295E9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F4B187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FF8C63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4C857E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22A43B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328661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D18A06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DF8C65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165C47" w:rsidR="00DF4FD8" w:rsidRPr="004020EB" w:rsidRDefault="0056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DEF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4B0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CE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9C8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7D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BEF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9B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40F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0F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6E9FB" w:rsidR="00C54E9D" w:rsidRDefault="005672A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6EF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16468" w:rsidR="00C54E9D" w:rsidRDefault="005672A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A8A4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D90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BA24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5D5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08B0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F89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6CAB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24C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F217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1FF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6C50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E4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5370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FFC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1855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2A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