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FAA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21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21A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32CF44" w:rsidR="004A7F4E" w:rsidRPr="006C2771" w:rsidRDefault="008021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25A08" w:rsidR="00266CB6" w:rsidRPr="009C572F" w:rsidRDefault="008021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C823D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DC975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965BDD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FF5A0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0A589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A6353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257B21" w:rsidR="000D4B2E" w:rsidRPr="006C2771" w:rsidRDefault="008021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7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C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C5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F254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3A44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C34C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137E9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71BA0" w:rsidR="009A6C64" w:rsidRPr="008021A7" w:rsidRDefault="008021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1A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81EC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07CC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3FE33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20C4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119C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B9D1A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D8824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91BE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FCC6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B7419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530C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3FCD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E99E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D4E59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00A44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731A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5380C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CAEC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6E1A4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7CA9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A2AF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30CA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5EC03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BF140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7320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6D1D9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D4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3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C8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B9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FA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6C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54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0E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27B649" w:rsidR="00266CB6" w:rsidRPr="009C572F" w:rsidRDefault="008021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EEA82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026FBE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7BFC3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D7D09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81A68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B684D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FD7F8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45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C8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A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60F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A1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35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2EE3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2983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AC52B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C9C3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FD160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F1693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669AF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A52D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5A9B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39C9F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52D0F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71C8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A1323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F06EC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EDAD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0D2E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4BA92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E7A5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4C32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E067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27D52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B118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69D7A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5967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FD59C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0D30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2B144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8A06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2562A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6477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CF16A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62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E0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2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C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F4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810E8C" w:rsidR="00266CB6" w:rsidRPr="009C572F" w:rsidRDefault="008021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6D478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03B31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A28C9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58286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CC6BB0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398241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DA3573" w:rsidR="001458D3" w:rsidRPr="006C2771" w:rsidRDefault="008021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DD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0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3F22C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FBF9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23E5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3658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478D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FD9C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C6F3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EB830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53C5A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6AF7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424D2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9D9F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262D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8DAB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B118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D2A9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8A28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3DE19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6F7A0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66E64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9B57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8BC07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3F1BE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31D60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78068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AC75D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998A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1B705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B3541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237B6" w:rsidR="009A6C64" w:rsidRPr="006C2771" w:rsidRDefault="008021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01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94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44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F7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B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99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C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9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4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9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10335" w:rsidR="004A7F4E" w:rsidRPr="006C2771" w:rsidRDefault="008021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30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FF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6D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A2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80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9F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AD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B5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7C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CD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116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4F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98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76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57C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70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CC8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21A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